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494" w14:textId="77777777" w:rsidR="004D0889" w:rsidRDefault="004D0889"/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EF6C25" w:rsidRPr="00541A3C" w14:paraId="15E3F6B7" w14:textId="77777777" w:rsidTr="00435FA8">
        <w:trPr>
          <w:trHeight w:val="533"/>
        </w:trPr>
        <w:tc>
          <w:tcPr>
            <w:tcW w:w="1071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46BFD68" w14:textId="77777777" w:rsidR="00EF6C25" w:rsidRDefault="00EF6C25" w:rsidP="00071E7C"/>
          <w:p w14:paraId="6DE56F19" w14:textId="77777777" w:rsidR="00EF6C25" w:rsidRPr="008773EC" w:rsidRDefault="00EF6C25" w:rsidP="00056F78">
            <w:pPr>
              <w:jc w:val="center"/>
              <w:rPr>
                <w:sz w:val="22"/>
                <w:szCs w:val="22"/>
              </w:rPr>
            </w:pPr>
            <w:r w:rsidRPr="008773EC">
              <w:rPr>
                <w:sz w:val="22"/>
                <w:szCs w:val="22"/>
              </w:rPr>
              <w:t>Interview Questions (Phone or Onsite):</w:t>
            </w:r>
          </w:p>
        </w:tc>
      </w:tr>
      <w:tr w:rsidR="00424409" w14:paraId="049953C9" w14:textId="77777777" w:rsidTr="00435FA8">
        <w:trPr>
          <w:trHeight w:val="432"/>
        </w:trPr>
        <w:tc>
          <w:tcPr>
            <w:tcW w:w="10710" w:type="dxa"/>
            <w:shd w:val="clear" w:color="auto" w:fill="auto"/>
          </w:tcPr>
          <w:p w14:paraId="657C7BDB" w14:textId="156058EC" w:rsidR="00424409" w:rsidRPr="008773EC" w:rsidRDefault="008773EC" w:rsidP="0042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</w:t>
            </w:r>
            <w:r w:rsidRPr="008773EC">
              <w:rPr>
                <w:sz w:val="22"/>
                <w:szCs w:val="22"/>
              </w:rPr>
              <w:t>:</w:t>
            </w:r>
            <w:r w:rsidR="00424409" w:rsidRPr="008773EC">
              <w:rPr>
                <w:sz w:val="22"/>
                <w:szCs w:val="22"/>
              </w:rPr>
              <w:t xml:space="preserve">                                                                                       D</w:t>
            </w:r>
            <w:r>
              <w:rPr>
                <w:sz w:val="22"/>
                <w:szCs w:val="22"/>
              </w:rPr>
              <w:t>ate</w:t>
            </w:r>
            <w:r w:rsidR="00424409" w:rsidRPr="008773EC">
              <w:rPr>
                <w:sz w:val="22"/>
                <w:szCs w:val="22"/>
              </w:rPr>
              <w:t>:</w:t>
            </w:r>
          </w:p>
          <w:p w14:paraId="73A8754B" w14:textId="69117D16" w:rsidR="00424409" w:rsidRDefault="00383D54" w:rsidP="0042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</w:t>
            </w:r>
            <w:r w:rsidR="008B6C4D">
              <w:rPr>
                <w:sz w:val="20"/>
                <w:szCs w:val="20"/>
              </w:rPr>
              <w:t>:</w:t>
            </w:r>
            <w:r w:rsidR="00751C99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51C99" w:rsidRPr="00751C99">
              <w:rPr>
                <w:sz w:val="22"/>
                <w:szCs w:val="22"/>
              </w:rPr>
              <w:t>How many aides do you have?</w:t>
            </w:r>
          </w:p>
          <w:p w14:paraId="20A8BE4D" w14:textId="77777777" w:rsidR="00424409" w:rsidRDefault="00424409" w:rsidP="00424409">
            <w:pPr>
              <w:rPr>
                <w:sz w:val="20"/>
                <w:szCs w:val="20"/>
              </w:rPr>
            </w:pPr>
          </w:p>
        </w:tc>
      </w:tr>
      <w:tr w:rsidR="00EF6C25" w14:paraId="12B99556" w14:textId="77777777" w:rsidTr="00435FA8">
        <w:trPr>
          <w:trHeight w:val="720"/>
        </w:trPr>
        <w:tc>
          <w:tcPr>
            <w:tcW w:w="10710" w:type="dxa"/>
            <w:shd w:val="clear" w:color="auto" w:fill="auto"/>
          </w:tcPr>
          <w:p w14:paraId="3AE86249" w14:textId="77777777" w:rsidR="003D5B96" w:rsidRDefault="00022970" w:rsidP="008773EC">
            <w:pPr>
              <w:rPr>
                <w:b w:val="0"/>
                <w:bCs/>
                <w:sz w:val="22"/>
                <w:szCs w:val="22"/>
              </w:rPr>
            </w:pPr>
            <w:r w:rsidRPr="008B6C4D">
              <w:rPr>
                <w:b w:val="0"/>
                <w:bCs/>
                <w:sz w:val="22"/>
                <w:szCs w:val="22"/>
              </w:rPr>
              <w:t>W</w:t>
            </w:r>
            <w:r w:rsidR="00545801" w:rsidRPr="008B6C4D">
              <w:rPr>
                <w:b w:val="0"/>
                <w:bCs/>
                <w:sz w:val="22"/>
                <w:szCs w:val="22"/>
              </w:rPr>
              <w:t>e cover 8 counties</w:t>
            </w:r>
            <w:r w:rsidRPr="008B6C4D">
              <w:rPr>
                <w:b w:val="0"/>
                <w:bCs/>
                <w:sz w:val="22"/>
                <w:szCs w:val="22"/>
              </w:rPr>
              <w:t>:</w:t>
            </w:r>
            <w:r w:rsidR="00424409" w:rsidRPr="008B6C4D">
              <w:rPr>
                <w:b w:val="0"/>
                <w:bCs/>
                <w:sz w:val="22"/>
                <w:szCs w:val="22"/>
              </w:rPr>
              <w:t xml:space="preserve"> </w:t>
            </w:r>
            <w:r w:rsidR="00545801" w:rsidRPr="008B6C4D">
              <w:rPr>
                <w:b w:val="0"/>
                <w:bCs/>
                <w:sz w:val="22"/>
                <w:szCs w:val="22"/>
              </w:rPr>
              <w:t xml:space="preserve"> Barry, Berrien, Branch, Calhoun, Cass</w:t>
            </w:r>
            <w:r w:rsidR="006018DB" w:rsidRPr="008B6C4D">
              <w:rPr>
                <w:b w:val="0"/>
                <w:bCs/>
                <w:sz w:val="22"/>
                <w:szCs w:val="22"/>
              </w:rPr>
              <w:t xml:space="preserve">, Kalamazoo, St. Joseph, Van </w:t>
            </w:r>
            <w:proofErr w:type="gramStart"/>
            <w:r w:rsidR="006018DB" w:rsidRPr="008B6C4D">
              <w:rPr>
                <w:b w:val="0"/>
                <w:bCs/>
                <w:sz w:val="22"/>
                <w:szCs w:val="22"/>
              </w:rPr>
              <w:t>Buren</w:t>
            </w:r>
            <w:r w:rsidR="003D5B96">
              <w:rPr>
                <w:b w:val="0"/>
                <w:bCs/>
                <w:sz w:val="22"/>
                <w:szCs w:val="22"/>
              </w:rPr>
              <w:t>;</w:t>
            </w:r>
            <w:proofErr w:type="gramEnd"/>
            <w:r w:rsidR="003D5B96">
              <w:rPr>
                <w:b w:val="0"/>
                <w:bCs/>
                <w:sz w:val="22"/>
                <w:szCs w:val="22"/>
              </w:rPr>
              <w:t xml:space="preserve">  </w:t>
            </w:r>
          </w:p>
          <w:p w14:paraId="4DC264CE" w14:textId="518D75AE" w:rsidR="00424409" w:rsidRPr="008B6C4D" w:rsidRDefault="003D5B96" w:rsidP="008773EC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Which counties would you be able to provide service in?</w:t>
            </w:r>
          </w:p>
          <w:p w14:paraId="78492410" w14:textId="77777777" w:rsidR="006018DB" w:rsidRPr="008B6C4D" w:rsidRDefault="006018DB" w:rsidP="008773EC">
            <w:pPr>
              <w:rPr>
                <w:b w:val="0"/>
                <w:bCs/>
                <w:sz w:val="22"/>
                <w:szCs w:val="22"/>
              </w:rPr>
            </w:pPr>
          </w:p>
          <w:p w14:paraId="09300843" w14:textId="768C1D33" w:rsidR="00AE3266" w:rsidRPr="008773EC" w:rsidRDefault="00AE3266" w:rsidP="00877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ID #                                                                         NPI</w:t>
            </w:r>
            <w:r w:rsidR="00822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#</w:t>
            </w:r>
          </w:p>
        </w:tc>
      </w:tr>
      <w:tr w:rsidR="00424409" w14:paraId="5F06D426" w14:textId="77777777" w:rsidTr="006018DB">
        <w:trPr>
          <w:trHeight w:val="782"/>
        </w:trPr>
        <w:tc>
          <w:tcPr>
            <w:tcW w:w="10710" w:type="dxa"/>
          </w:tcPr>
          <w:p w14:paraId="74A2B10C" w14:textId="061BF662" w:rsidR="00424409" w:rsidRPr="00447ECA" w:rsidRDefault="00B529A2" w:rsidP="0042440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Whic</w:t>
            </w:r>
            <w:r w:rsidR="00A7172B">
              <w:rPr>
                <w:b w:val="0"/>
                <w:sz w:val="20"/>
                <w:szCs w:val="20"/>
              </w:rPr>
              <w:t xml:space="preserve">h services does your business plan </w:t>
            </w:r>
            <w:r w:rsidR="00250985">
              <w:rPr>
                <w:b w:val="0"/>
                <w:sz w:val="20"/>
                <w:szCs w:val="20"/>
              </w:rPr>
              <w:t>to provide</w:t>
            </w:r>
            <w:r w:rsidR="00226833">
              <w:rPr>
                <w:b w:val="0"/>
                <w:sz w:val="20"/>
                <w:szCs w:val="20"/>
              </w:rPr>
              <w:t xml:space="preserve"> for participants</w:t>
            </w:r>
            <w:r w:rsidR="00250985">
              <w:rPr>
                <w:b w:val="0"/>
                <w:sz w:val="20"/>
                <w:szCs w:val="20"/>
              </w:rPr>
              <w:t>?</w:t>
            </w:r>
          </w:p>
          <w:p w14:paraId="206F0B07" w14:textId="77777777" w:rsidR="00424409" w:rsidRPr="00447ECA" w:rsidRDefault="00424409" w:rsidP="00EF6C25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13FE82D7" w14:textId="77777777" w:rsidTr="00EF6C25">
        <w:trPr>
          <w:trHeight w:val="576"/>
        </w:trPr>
        <w:tc>
          <w:tcPr>
            <w:tcW w:w="10710" w:type="dxa"/>
          </w:tcPr>
          <w:p w14:paraId="24059005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6885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Are you currently working with any insurance company or like business (Waiver Agent, etc.) as part of your clientele?</w:t>
            </w:r>
          </w:p>
          <w:p w14:paraId="0472DDF8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(Name these)</w:t>
            </w:r>
          </w:p>
          <w:p w14:paraId="45BA37E1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3934E022" w14:textId="77777777" w:rsidTr="00EF6C25">
        <w:trPr>
          <w:trHeight w:val="576"/>
        </w:trPr>
        <w:tc>
          <w:tcPr>
            <w:tcW w:w="10710" w:type="dxa"/>
          </w:tcPr>
          <w:p w14:paraId="25EE2C40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1763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Is your office available </w:t>
            </w:r>
            <w:r w:rsidR="00EF6C25" w:rsidRPr="00CE55C1">
              <w:rPr>
                <w:b w:val="0"/>
                <w:bCs/>
                <w:sz w:val="20"/>
                <w:szCs w:val="20"/>
              </w:rPr>
              <w:t>24 hrs. /7 days a week</w:t>
            </w:r>
            <w:r w:rsidR="00EF6C25" w:rsidRPr="00447ECA">
              <w:rPr>
                <w:b w:val="0"/>
                <w:sz w:val="20"/>
                <w:szCs w:val="20"/>
              </w:rPr>
              <w:t>?  How?</w:t>
            </w:r>
          </w:p>
          <w:p w14:paraId="3D246B4B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6A416E9E" w14:textId="77777777" w:rsidTr="00EF6C25">
        <w:trPr>
          <w:trHeight w:val="720"/>
        </w:trPr>
        <w:tc>
          <w:tcPr>
            <w:tcW w:w="10710" w:type="dxa"/>
          </w:tcPr>
          <w:p w14:paraId="3C87418F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6677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How do you handle </w:t>
            </w:r>
            <w:r w:rsidR="00EF6C25" w:rsidRPr="00EF6C25">
              <w:rPr>
                <w:sz w:val="20"/>
                <w:szCs w:val="20"/>
              </w:rPr>
              <w:t>“after hours”</w:t>
            </w:r>
            <w:r w:rsidR="00EF6C25" w:rsidRPr="00447ECA">
              <w:rPr>
                <w:b w:val="0"/>
                <w:sz w:val="20"/>
                <w:szCs w:val="20"/>
              </w:rPr>
              <w:t xml:space="preserve"> calls and requests?                                        </w:t>
            </w:r>
          </w:p>
          <w:p w14:paraId="2BEAD02F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4C9F0336" w14:textId="77777777" w:rsidTr="00EF6C25">
        <w:trPr>
          <w:trHeight w:val="720"/>
        </w:trPr>
        <w:tc>
          <w:tcPr>
            <w:tcW w:w="10710" w:type="dxa"/>
          </w:tcPr>
          <w:p w14:paraId="6B3D918A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7133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What is your</w:t>
            </w:r>
            <w:r w:rsidR="008773EC">
              <w:rPr>
                <w:b w:val="0"/>
                <w:sz w:val="20"/>
                <w:szCs w:val="20"/>
              </w:rPr>
              <w:t xml:space="preserve"> agency’s</w:t>
            </w:r>
            <w:r w:rsidR="00EF6C25" w:rsidRPr="00447ECA">
              <w:rPr>
                <w:b w:val="0"/>
                <w:sz w:val="20"/>
                <w:szCs w:val="20"/>
              </w:rPr>
              <w:t xml:space="preserve"> method of </w:t>
            </w:r>
            <w:r w:rsidR="00EF6C25" w:rsidRPr="00EF6C25">
              <w:rPr>
                <w:b w:val="0"/>
                <w:sz w:val="20"/>
                <w:szCs w:val="20"/>
                <w:u w:val="single"/>
              </w:rPr>
              <w:t>Criminal Background and Reference</w:t>
            </w:r>
            <w:r w:rsidR="00EF6C25" w:rsidRPr="00447ECA">
              <w:rPr>
                <w:b w:val="0"/>
                <w:sz w:val="20"/>
                <w:szCs w:val="20"/>
              </w:rPr>
              <w:t xml:space="preserve"> checking?   How frequently do you re-check?</w:t>
            </w:r>
          </w:p>
          <w:p w14:paraId="34055BC9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1144D654" w14:textId="77777777" w:rsidTr="00EF6C25">
        <w:trPr>
          <w:trHeight w:val="720"/>
        </w:trPr>
        <w:tc>
          <w:tcPr>
            <w:tcW w:w="10710" w:type="dxa"/>
          </w:tcPr>
          <w:p w14:paraId="0B4B1C9E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4910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What is your agency’s policy on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>handling cash</w:t>
            </w:r>
            <w:r w:rsidR="00EF6C25" w:rsidRPr="00447ECA">
              <w:rPr>
                <w:b w:val="0"/>
                <w:sz w:val="20"/>
                <w:szCs w:val="20"/>
              </w:rPr>
              <w:t xml:space="preserve"> for shopping/errands?</w:t>
            </w:r>
          </w:p>
          <w:p w14:paraId="5B957F63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74030327" w14:textId="77777777" w:rsidTr="00EF6C25">
        <w:trPr>
          <w:trHeight w:val="720"/>
        </w:trPr>
        <w:tc>
          <w:tcPr>
            <w:tcW w:w="10710" w:type="dxa"/>
          </w:tcPr>
          <w:p w14:paraId="18DF146F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405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</w:t>
            </w:r>
            <w:r w:rsidR="00EF6C25">
              <w:rPr>
                <w:b w:val="0"/>
                <w:sz w:val="20"/>
                <w:szCs w:val="20"/>
              </w:rPr>
              <w:t xml:space="preserve">How does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EF6C25">
              <w:rPr>
                <w:b w:val="0"/>
                <w:sz w:val="20"/>
                <w:szCs w:val="20"/>
              </w:rPr>
              <w:t xml:space="preserve"> handle complaints of theft from clients?</w:t>
            </w:r>
          </w:p>
          <w:p w14:paraId="411F977A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0CAE055E" w14:textId="77777777" w:rsidTr="00EF6C25">
        <w:trPr>
          <w:trHeight w:val="720"/>
        </w:trPr>
        <w:tc>
          <w:tcPr>
            <w:tcW w:w="10710" w:type="dxa"/>
          </w:tcPr>
          <w:p w14:paraId="329CD539" w14:textId="77777777" w:rsidR="00EF6C25" w:rsidRPr="00447ECA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2723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What is your agency’s policy on the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>use of client’s cars</w:t>
            </w:r>
            <w:r w:rsidR="00EF6C25" w:rsidRPr="00447ECA">
              <w:rPr>
                <w:b w:val="0"/>
                <w:sz w:val="20"/>
                <w:szCs w:val="20"/>
              </w:rPr>
              <w:t xml:space="preserve"> by workers for shopping/errands?</w:t>
            </w:r>
          </w:p>
          <w:p w14:paraId="45ACAE78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23D9CC59" w14:textId="77777777" w:rsidTr="00EF6C25">
        <w:trPr>
          <w:trHeight w:val="1008"/>
        </w:trPr>
        <w:tc>
          <w:tcPr>
            <w:tcW w:w="10710" w:type="dxa"/>
          </w:tcPr>
          <w:p w14:paraId="0B109D7A" w14:textId="77777777" w:rsidR="00EF6C25" w:rsidRPr="00447ECA" w:rsidRDefault="00000000" w:rsidP="00EF6C25">
            <w:pPr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1601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Is your e-mail system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>encrypted</w:t>
            </w:r>
            <w:r w:rsidR="00EF6C25" w:rsidRPr="00447ECA">
              <w:rPr>
                <w:b w:val="0"/>
                <w:sz w:val="20"/>
                <w:szCs w:val="20"/>
              </w:rPr>
              <w:t>? (Identify program)</w:t>
            </w:r>
          </w:p>
          <w:p w14:paraId="1775F8E3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453689A6" w14:textId="77777777" w:rsidTr="00EF6C25">
        <w:trPr>
          <w:trHeight w:val="720"/>
        </w:trPr>
        <w:tc>
          <w:tcPr>
            <w:tcW w:w="10710" w:type="dxa"/>
          </w:tcPr>
          <w:p w14:paraId="7581286D" w14:textId="77777777" w:rsidR="00EF6C25" w:rsidRPr="00226833" w:rsidRDefault="00000000" w:rsidP="00EF6C25">
            <w:pPr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9970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Does your agency communicate with staff in the field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 xml:space="preserve">by texting </w:t>
            </w:r>
            <w:r w:rsidR="00EF6C25">
              <w:rPr>
                <w:b w:val="0"/>
                <w:sz w:val="20"/>
                <w:szCs w:val="20"/>
                <w:u w:val="single"/>
              </w:rPr>
              <w:t xml:space="preserve">on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>cell phones</w:t>
            </w:r>
            <w:r w:rsidR="00EF6C25" w:rsidRPr="00447ECA">
              <w:rPr>
                <w:b w:val="0"/>
                <w:sz w:val="20"/>
                <w:szCs w:val="20"/>
              </w:rPr>
              <w:t xml:space="preserve">?  Are the phones </w:t>
            </w:r>
            <w:r w:rsidR="00EF6C25" w:rsidRPr="00226833">
              <w:rPr>
                <w:b w:val="0"/>
                <w:bCs/>
                <w:sz w:val="20"/>
                <w:szCs w:val="20"/>
              </w:rPr>
              <w:t>encrypted and company issued?</w:t>
            </w:r>
          </w:p>
          <w:p w14:paraId="76F8E357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7BF71477" w14:textId="77777777" w:rsidTr="00EF6C25">
        <w:trPr>
          <w:trHeight w:val="1728"/>
        </w:trPr>
        <w:tc>
          <w:tcPr>
            <w:tcW w:w="10710" w:type="dxa"/>
          </w:tcPr>
          <w:p w14:paraId="584B87AF" w14:textId="77777777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754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How does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EF6C25" w:rsidRPr="00447ECA">
              <w:rPr>
                <w:b w:val="0"/>
                <w:sz w:val="20"/>
                <w:szCs w:val="20"/>
              </w:rPr>
              <w:t xml:space="preserve"> capture work completed by staff in the client’s home? (Obtain example)</w:t>
            </w:r>
          </w:p>
          <w:p w14:paraId="64A1315E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16EFD977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0A765671" w14:textId="77777777" w:rsidR="00EF6C25" w:rsidRPr="00447ECA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78DEE6F8" w14:textId="7E7DB6FD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7692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How does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EF6C25" w:rsidRPr="00447ECA">
              <w:rPr>
                <w:b w:val="0"/>
                <w:sz w:val="20"/>
                <w:szCs w:val="20"/>
              </w:rPr>
              <w:t xml:space="preserve">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 xml:space="preserve">verify that this work has </w:t>
            </w:r>
            <w:r w:rsidR="00226833" w:rsidRPr="00447ECA">
              <w:rPr>
                <w:b w:val="0"/>
                <w:sz w:val="20"/>
                <w:szCs w:val="20"/>
                <w:u w:val="single"/>
              </w:rPr>
              <w:t>been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 xml:space="preserve"> performed</w:t>
            </w:r>
            <w:r w:rsidR="00EF6C25" w:rsidRPr="00447ECA">
              <w:rPr>
                <w:b w:val="0"/>
                <w:sz w:val="20"/>
                <w:szCs w:val="20"/>
              </w:rPr>
              <w:t xml:space="preserve"> for the client?</w:t>
            </w:r>
          </w:p>
          <w:p w14:paraId="1A4FA198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25B72FAF" w14:textId="77777777" w:rsidTr="008773EC">
        <w:trPr>
          <w:trHeight w:val="1008"/>
        </w:trPr>
        <w:tc>
          <w:tcPr>
            <w:tcW w:w="10710" w:type="dxa"/>
          </w:tcPr>
          <w:p w14:paraId="50D907AD" w14:textId="77777777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3272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</w:t>
            </w:r>
            <w:r w:rsidR="00EF6C25">
              <w:rPr>
                <w:b w:val="0"/>
                <w:sz w:val="20"/>
                <w:szCs w:val="20"/>
              </w:rPr>
              <w:t xml:space="preserve">Are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EF6C25">
              <w:rPr>
                <w:b w:val="0"/>
                <w:sz w:val="20"/>
                <w:szCs w:val="20"/>
              </w:rPr>
              <w:t xml:space="preserve"> Policies and Procedures </w:t>
            </w:r>
            <w:r w:rsidR="00EF6C25" w:rsidRPr="00447ECA">
              <w:rPr>
                <w:b w:val="0"/>
                <w:sz w:val="20"/>
                <w:szCs w:val="20"/>
                <w:u w:val="single"/>
              </w:rPr>
              <w:t>separate from an Employee Handbook</w:t>
            </w:r>
            <w:r w:rsidR="00EF6C25">
              <w:rPr>
                <w:b w:val="0"/>
                <w:sz w:val="20"/>
                <w:szCs w:val="20"/>
              </w:rPr>
              <w:t>? (View P/P &amp; Employee Handbook)</w:t>
            </w:r>
          </w:p>
          <w:p w14:paraId="310847CC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424409" w:rsidRPr="00541A3C" w14:paraId="240DC2AE" w14:textId="77777777" w:rsidTr="00071E7C">
        <w:trPr>
          <w:trHeight w:val="533"/>
        </w:trPr>
        <w:tc>
          <w:tcPr>
            <w:tcW w:w="10710" w:type="dxa"/>
            <w:shd w:val="clear" w:color="auto" w:fill="B8CCE4" w:themeFill="accent1" w:themeFillTint="66"/>
          </w:tcPr>
          <w:p w14:paraId="7FAD067D" w14:textId="77777777" w:rsidR="00424409" w:rsidRPr="008773EC" w:rsidRDefault="008773EC" w:rsidP="0007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Provider:                                                                                                Date:</w:t>
            </w:r>
          </w:p>
          <w:p w14:paraId="2BDEF946" w14:textId="77777777" w:rsidR="00424409" w:rsidRPr="00541A3C" w:rsidRDefault="00424409" w:rsidP="00424409">
            <w:pPr>
              <w:rPr>
                <w:sz w:val="20"/>
                <w:szCs w:val="20"/>
              </w:rPr>
            </w:pPr>
          </w:p>
        </w:tc>
      </w:tr>
      <w:tr w:rsidR="00EF6C25" w14:paraId="38CA83A7" w14:textId="77777777" w:rsidTr="00EF6C25">
        <w:trPr>
          <w:trHeight w:val="1163"/>
        </w:trPr>
        <w:tc>
          <w:tcPr>
            <w:tcW w:w="10710" w:type="dxa"/>
          </w:tcPr>
          <w:p w14:paraId="3EF2554B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71BEEE0B" w14:textId="77777777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1552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How </w:t>
            </w:r>
            <w:r w:rsidR="00EF6C25">
              <w:rPr>
                <w:b w:val="0"/>
                <w:sz w:val="20"/>
                <w:szCs w:val="20"/>
              </w:rPr>
              <w:t xml:space="preserve">often do </w:t>
            </w:r>
            <w:r w:rsidR="00EF6C25" w:rsidRPr="00226833">
              <w:rPr>
                <w:b w:val="0"/>
                <w:sz w:val="20"/>
                <w:szCs w:val="20"/>
              </w:rPr>
              <w:t>you conduct staff training</w:t>
            </w:r>
            <w:r w:rsidR="00EF6C25">
              <w:rPr>
                <w:b w:val="0"/>
                <w:sz w:val="20"/>
                <w:szCs w:val="20"/>
              </w:rPr>
              <w:t>?  What method is used (online programs, handouts, in-person sessions)?</w:t>
            </w:r>
          </w:p>
          <w:p w14:paraId="44BF06FE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6F7C26CC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08E948DD" w14:textId="77777777" w:rsidR="00EF6C25" w:rsidRPr="00DE6CC2" w:rsidRDefault="00EF6C25" w:rsidP="00EF6C25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Topics?</w:t>
            </w:r>
          </w:p>
          <w:p w14:paraId="789CF75C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0D74A5EF" w14:textId="77777777" w:rsidTr="00EF6C25">
        <w:trPr>
          <w:trHeight w:val="1163"/>
        </w:trPr>
        <w:tc>
          <w:tcPr>
            <w:tcW w:w="10710" w:type="dxa"/>
          </w:tcPr>
          <w:p w14:paraId="4C2961A1" w14:textId="77777777" w:rsidR="00EF6C25" w:rsidRDefault="00EF6C25" w:rsidP="00EF6C25">
            <w:pPr>
              <w:rPr>
                <w:b w:val="0"/>
                <w:sz w:val="20"/>
                <w:szCs w:val="20"/>
              </w:rPr>
            </w:pPr>
          </w:p>
          <w:p w14:paraId="6A932DA9" w14:textId="14C926EC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1109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</w:t>
            </w:r>
            <w:r w:rsidR="00EF6C25">
              <w:rPr>
                <w:b w:val="0"/>
                <w:sz w:val="20"/>
                <w:szCs w:val="20"/>
              </w:rPr>
              <w:t xml:space="preserve">Does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EF6C25">
              <w:rPr>
                <w:b w:val="0"/>
                <w:sz w:val="20"/>
                <w:szCs w:val="20"/>
              </w:rPr>
              <w:t xml:space="preserve"> train on </w:t>
            </w:r>
            <w:r w:rsidR="00EF6C25" w:rsidRPr="00DE6CC2">
              <w:rPr>
                <w:b w:val="0"/>
                <w:sz w:val="20"/>
                <w:szCs w:val="20"/>
                <w:u w:val="single"/>
              </w:rPr>
              <w:t>“Mandated Reporting”</w:t>
            </w:r>
            <w:r w:rsidR="00EF6C25">
              <w:rPr>
                <w:b w:val="0"/>
                <w:sz w:val="20"/>
                <w:szCs w:val="20"/>
              </w:rPr>
              <w:t xml:space="preserve"> for Abuse, Neglect and Exploitation?</w:t>
            </w:r>
            <w:r w:rsidR="00424409">
              <w:rPr>
                <w:b w:val="0"/>
                <w:sz w:val="20"/>
                <w:szCs w:val="20"/>
              </w:rPr>
              <w:t xml:space="preserve"> (</w:t>
            </w:r>
            <w:r w:rsidR="00022970">
              <w:rPr>
                <w:b w:val="0"/>
                <w:sz w:val="20"/>
                <w:szCs w:val="20"/>
              </w:rPr>
              <w:t>Especially</w:t>
            </w:r>
            <w:r w:rsidR="00424409">
              <w:rPr>
                <w:b w:val="0"/>
                <w:sz w:val="20"/>
                <w:szCs w:val="20"/>
              </w:rPr>
              <w:t xml:space="preserve"> utilizing APS and 911 contacts)</w:t>
            </w:r>
          </w:p>
          <w:p w14:paraId="2B4B93DF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5A56DB99" w14:textId="77777777" w:rsidTr="00EF6C25">
        <w:trPr>
          <w:trHeight w:val="1163"/>
        </w:trPr>
        <w:tc>
          <w:tcPr>
            <w:tcW w:w="10710" w:type="dxa"/>
          </w:tcPr>
          <w:p w14:paraId="4F0E8615" w14:textId="77777777" w:rsidR="00EF6C25" w:rsidRDefault="00EF6C25" w:rsidP="00071E7C">
            <w:pPr>
              <w:rPr>
                <w:b w:val="0"/>
                <w:sz w:val="20"/>
                <w:szCs w:val="20"/>
              </w:rPr>
            </w:pPr>
          </w:p>
          <w:p w14:paraId="7B3ABFAC" w14:textId="77777777" w:rsidR="00EF6C25" w:rsidRDefault="00000000" w:rsidP="00EF6C25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48486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C25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F6C25" w:rsidRPr="00447ECA">
              <w:rPr>
                <w:b w:val="0"/>
                <w:sz w:val="20"/>
                <w:szCs w:val="20"/>
              </w:rPr>
              <w:t xml:space="preserve">  </w:t>
            </w:r>
            <w:r w:rsidR="00EF6C25">
              <w:rPr>
                <w:b w:val="0"/>
                <w:sz w:val="20"/>
                <w:szCs w:val="20"/>
              </w:rPr>
              <w:t>How do you handle emergencies in the client’s home (whether it occurs when the worker is there or if the worker finds the client in distress)?</w:t>
            </w:r>
          </w:p>
          <w:p w14:paraId="17D826D8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2ABA1AED" w14:textId="77777777" w:rsidTr="00424409">
        <w:trPr>
          <w:trHeight w:val="1584"/>
        </w:trPr>
        <w:tc>
          <w:tcPr>
            <w:tcW w:w="10710" w:type="dxa"/>
          </w:tcPr>
          <w:p w14:paraId="51336016" w14:textId="77777777" w:rsidR="00424409" w:rsidRDefault="00000000" w:rsidP="00424409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7114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409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4409" w:rsidRPr="00447ECA">
              <w:rPr>
                <w:b w:val="0"/>
                <w:sz w:val="20"/>
                <w:szCs w:val="20"/>
              </w:rPr>
              <w:t xml:space="preserve">  </w:t>
            </w:r>
            <w:r w:rsidR="00424409">
              <w:rPr>
                <w:b w:val="0"/>
                <w:sz w:val="20"/>
                <w:szCs w:val="20"/>
              </w:rPr>
              <w:t xml:space="preserve">Describe how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424409">
              <w:rPr>
                <w:b w:val="0"/>
                <w:sz w:val="20"/>
                <w:szCs w:val="20"/>
              </w:rPr>
              <w:t xml:space="preserve"> stores </w:t>
            </w:r>
            <w:r w:rsidR="00424409" w:rsidRPr="00DE6CC2">
              <w:rPr>
                <w:b w:val="0"/>
                <w:sz w:val="20"/>
                <w:szCs w:val="20"/>
                <w:u w:val="single"/>
              </w:rPr>
              <w:t>HIPAA protected information</w:t>
            </w:r>
            <w:r w:rsidR="00424409">
              <w:rPr>
                <w:b w:val="0"/>
                <w:sz w:val="20"/>
                <w:szCs w:val="20"/>
              </w:rPr>
              <w:t xml:space="preserve"> gathered on your clients: (View location of storage)</w:t>
            </w:r>
          </w:p>
          <w:p w14:paraId="3AFA0E39" w14:textId="77777777" w:rsidR="00424409" w:rsidRDefault="00424409" w:rsidP="00424409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Electronic Information:</w:t>
            </w:r>
          </w:p>
          <w:p w14:paraId="26007F91" w14:textId="77777777" w:rsidR="00424409" w:rsidRDefault="00424409" w:rsidP="00424409">
            <w:pPr>
              <w:rPr>
                <w:b w:val="0"/>
                <w:sz w:val="20"/>
                <w:szCs w:val="20"/>
              </w:rPr>
            </w:pPr>
          </w:p>
          <w:p w14:paraId="7C2AB5DD" w14:textId="77777777" w:rsidR="00424409" w:rsidRDefault="00424409" w:rsidP="00424409">
            <w:pPr>
              <w:rPr>
                <w:b w:val="0"/>
                <w:sz w:val="20"/>
                <w:szCs w:val="20"/>
              </w:rPr>
            </w:pPr>
          </w:p>
          <w:p w14:paraId="0D8FD779" w14:textId="77777777" w:rsidR="00424409" w:rsidRDefault="00424409" w:rsidP="00424409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Hard Copy files:</w:t>
            </w:r>
          </w:p>
          <w:p w14:paraId="6249FDEB" w14:textId="77777777" w:rsidR="00424409" w:rsidRDefault="00424409" w:rsidP="00424409">
            <w:pPr>
              <w:pStyle w:val="ListParagraph"/>
              <w:rPr>
                <w:b w:val="0"/>
                <w:sz w:val="20"/>
                <w:szCs w:val="20"/>
              </w:rPr>
            </w:pPr>
          </w:p>
          <w:p w14:paraId="4B9F0CB8" w14:textId="77777777" w:rsidR="00424409" w:rsidRDefault="00424409" w:rsidP="00424409">
            <w:pPr>
              <w:pStyle w:val="ListParagraph"/>
              <w:rPr>
                <w:b w:val="0"/>
                <w:sz w:val="20"/>
                <w:szCs w:val="20"/>
              </w:rPr>
            </w:pPr>
          </w:p>
          <w:p w14:paraId="2FB7BB59" w14:textId="77777777" w:rsidR="00424409" w:rsidRDefault="00000000" w:rsidP="00424409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5674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409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4409" w:rsidRPr="00447ECA">
              <w:rPr>
                <w:b w:val="0"/>
                <w:sz w:val="20"/>
                <w:szCs w:val="20"/>
              </w:rPr>
              <w:t xml:space="preserve">  How </w:t>
            </w:r>
            <w:r w:rsidR="00424409">
              <w:rPr>
                <w:b w:val="0"/>
                <w:sz w:val="20"/>
                <w:szCs w:val="20"/>
              </w:rPr>
              <w:t>do you control access to this information?</w:t>
            </w:r>
          </w:p>
          <w:p w14:paraId="369B0A44" w14:textId="77777777" w:rsidR="00424409" w:rsidRDefault="00424409" w:rsidP="00424409">
            <w:pPr>
              <w:pStyle w:val="ListParagraph"/>
              <w:rPr>
                <w:b w:val="0"/>
                <w:sz w:val="20"/>
                <w:szCs w:val="20"/>
              </w:rPr>
            </w:pPr>
          </w:p>
          <w:p w14:paraId="74E5B0BC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</w:tc>
      </w:tr>
      <w:tr w:rsidR="00EF6C25" w14:paraId="5779CF76" w14:textId="77777777" w:rsidTr="00082BDD">
        <w:trPr>
          <w:trHeight w:val="432"/>
        </w:trPr>
        <w:tc>
          <w:tcPr>
            <w:tcW w:w="10710" w:type="dxa"/>
          </w:tcPr>
          <w:p w14:paraId="40A7CF0A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  <w:p w14:paraId="00BE7D6A" w14:textId="77777777" w:rsidR="00424409" w:rsidRDefault="00000000" w:rsidP="00424409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944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409" w:rsidRPr="00447EC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4409" w:rsidRPr="00447ECA">
              <w:rPr>
                <w:b w:val="0"/>
                <w:sz w:val="20"/>
                <w:szCs w:val="20"/>
              </w:rPr>
              <w:t xml:space="preserve">  </w:t>
            </w:r>
            <w:r w:rsidR="00424409">
              <w:rPr>
                <w:b w:val="0"/>
                <w:sz w:val="20"/>
                <w:szCs w:val="20"/>
              </w:rPr>
              <w:t xml:space="preserve">What are your </w:t>
            </w:r>
            <w:r w:rsidR="008773EC">
              <w:rPr>
                <w:b w:val="0"/>
                <w:sz w:val="20"/>
                <w:szCs w:val="20"/>
              </w:rPr>
              <w:t>agency</w:t>
            </w:r>
            <w:r w:rsidR="00424409">
              <w:rPr>
                <w:b w:val="0"/>
                <w:sz w:val="20"/>
                <w:szCs w:val="20"/>
              </w:rPr>
              <w:t>’s goals for the next few years?</w:t>
            </w:r>
          </w:p>
          <w:p w14:paraId="26DE09A0" w14:textId="77777777" w:rsidR="00EF6C25" w:rsidRPr="00447ECA" w:rsidRDefault="00EF6C25" w:rsidP="00071E7C">
            <w:pPr>
              <w:rPr>
                <w:b w:val="0"/>
                <w:sz w:val="20"/>
                <w:szCs w:val="20"/>
              </w:rPr>
            </w:pPr>
          </w:p>
          <w:p w14:paraId="2F2408DB" w14:textId="77777777" w:rsidR="00EF6C25" w:rsidRPr="00447ECA" w:rsidRDefault="00EF6C25" w:rsidP="00071E7C">
            <w:pPr>
              <w:rPr>
                <w:sz w:val="20"/>
                <w:szCs w:val="20"/>
              </w:rPr>
            </w:pPr>
          </w:p>
          <w:p w14:paraId="147494B6" w14:textId="77777777" w:rsidR="00EF6C25" w:rsidRDefault="00EF6C25" w:rsidP="00071E7C">
            <w:r>
              <w:t xml:space="preserve">  </w:t>
            </w:r>
          </w:p>
        </w:tc>
      </w:tr>
      <w:tr w:rsidR="00424409" w14:paraId="248C83F5" w14:textId="77777777" w:rsidTr="00424409">
        <w:trPr>
          <w:trHeight w:val="4320"/>
        </w:trPr>
        <w:tc>
          <w:tcPr>
            <w:tcW w:w="10710" w:type="dxa"/>
          </w:tcPr>
          <w:p w14:paraId="7718D30B" w14:textId="77777777" w:rsidR="00424409" w:rsidRPr="00226833" w:rsidRDefault="008773EC" w:rsidP="00071E7C">
            <w:pPr>
              <w:rPr>
                <w:b w:val="0"/>
                <w:bCs/>
                <w:sz w:val="22"/>
                <w:szCs w:val="22"/>
              </w:rPr>
            </w:pPr>
            <w:r w:rsidRPr="00226833">
              <w:rPr>
                <w:b w:val="0"/>
                <w:bCs/>
                <w:sz w:val="22"/>
                <w:szCs w:val="22"/>
              </w:rPr>
              <w:t>REVIEWER COMMENTS:</w:t>
            </w:r>
          </w:p>
          <w:p w14:paraId="0E65482E" w14:textId="77777777" w:rsidR="00082BDD" w:rsidRPr="00226833" w:rsidRDefault="00082BDD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5E8ED7DD" w14:textId="3C8CEDAE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  <w:r w:rsidRPr="00226833">
              <w:rPr>
                <w:b w:val="0"/>
                <w:bCs/>
                <w:sz w:val="22"/>
                <w:szCs w:val="22"/>
              </w:rPr>
              <w:t>OIG check _________        Sam.Gov check ________      Licensure ___________(Types) _________</w:t>
            </w:r>
          </w:p>
          <w:p w14:paraId="28FC1A3E" w14:textId="77777777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6A879802" w14:textId="77777777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  <w:r w:rsidRPr="00226833">
              <w:rPr>
                <w:b w:val="0"/>
                <w:bCs/>
                <w:sz w:val="22"/>
                <w:szCs w:val="22"/>
              </w:rPr>
              <w:t>_________________________________</w:t>
            </w:r>
          </w:p>
          <w:p w14:paraId="6EDF7C9C" w14:textId="77777777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0EBC5E7E" w14:textId="77777777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  <w:r w:rsidRPr="00226833">
              <w:rPr>
                <w:b w:val="0"/>
                <w:bCs/>
                <w:sz w:val="22"/>
                <w:szCs w:val="22"/>
              </w:rPr>
              <w:t>Google (for info/website) _________       NIPPES __________   Corporation Check ___________</w:t>
            </w:r>
          </w:p>
          <w:p w14:paraId="6B81B7F3" w14:textId="77777777" w:rsidR="00A66165" w:rsidRPr="00226833" w:rsidRDefault="00A66165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6A7ADD9C" w14:textId="77777777" w:rsidR="00082BDD" w:rsidRPr="00226833" w:rsidRDefault="00082BDD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06949F17" w14:textId="77777777" w:rsidR="00082BDD" w:rsidRPr="00226833" w:rsidRDefault="00082BDD" w:rsidP="00071E7C">
            <w:pPr>
              <w:rPr>
                <w:b w:val="0"/>
                <w:bCs/>
                <w:sz w:val="22"/>
                <w:szCs w:val="22"/>
              </w:rPr>
            </w:pPr>
          </w:p>
          <w:p w14:paraId="0EA7DAAC" w14:textId="77777777" w:rsidR="00082BDD" w:rsidRPr="00226833" w:rsidRDefault="00082BDD" w:rsidP="00082BDD">
            <w:pPr>
              <w:rPr>
                <w:b w:val="0"/>
                <w:bCs/>
              </w:rPr>
            </w:pPr>
          </w:p>
          <w:p w14:paraId="587CBD7E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  <w:r w:rsidRPr="00226833">
              <w:rPr>
                <w:b w:val="0"/>
                <w:bCs/>
                <w:sz w:val="18"/>
                <w:szCs w:val="18"/>
              </w:rPr>
              <w:t>Reviewed by:  ____________________________________   Date: ___________________________________</w:t>
            </w:r>
          </w:p>
          <w:p w14:paraId="447E6FC7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  <w:r w:rsidRPr="00226833">
              <w:rPr>
                <w:b w:val="0"/>
                <w:bCs/>
                <w:sz w:val="18"/>
                <w:szCs w:val="18"/>
              </w:rPr>
              <w:tab/>
            </w:r>
            <w:r w:rsidRPr="00226833">
              <w:rPr>
                <w:b w:val="0"/>
                <w:bCs/>
                <w:sz w:val="18"/>
                <w:szCs w:val="18"/>
              </w:rPr>
              <w:tab/>
              <w:t>R3B Position</w:t>
            </w:r>
          </w:p>
          <w:p w14:paraId="4192F970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</w:p>
          <w:p w14:paraId="3E7816DA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</w:p>
          <w:p w14:paraId="201188E2" w14:textId="279FF812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  <w:r w:rsidRPr="00226833">
              <w:rPr>
                <w:b w:val="0"/>
                <w:bCs/>
                <w:sz w:val="18"/>
                <w:szCs w:val="18"/>
              </w:rPr>
              <w:t xml:space="preserve">Provider Representative: ___________________________   Contact </w:t>
            </w:r>
            <w:r w:rsidR="00226833" w:rsidRPr="00226833">
              <w:rPr>
                <w:b w:val="0"/>
                <w:bCs/>
                <w:sz w:val="18"/>
                <w:szCs w:val="18"/>
              </w:rPr>
              <w:t>#: _</w:t>
            </w:r>
            <w:r w:rsidRPr="00226833">
              <w:rPr>
                <w:b w:val="0"/>
                <w:bCs/>
                <w:sz w:val="18"/>
                <w:szCs w:val="18"/>
              </w:rPr>
              <w:t>______________________________</w:t>
            </w:r>
          </w:p>
          <w:p w14:paraId="5BBCF7DA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</w:p>
          <w:p w14:paraId="7B7D5769" w14:textId="77777777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</w:p>
          <w:p w14:paraId="128F4298" w14:textId="16CC9295" w:rsidR="00082BDD" w:rsidRPr="00226833" w:rsidRDefault="00082BDD" w:rsidP="00082BDD">
            <w:pPr>
              <w:rPr>
                <w:b w:val="0"/>
                <w:bCs/>
                <w:sz w:val="18"/>
                <w:szCs w:val="18"/>
              </w:rPr>
            </w:pPr>
            <w:r w:rsidRPr="00226833">
              <w:rPr>
                <w:b w:val="0"/>
                <w:bCs/>
                <w:sz w:val="18"/>
                <w:szCs w:val="18"/>
              </w:rPr>
              <w:t xml:space="preserve">Follow </w:t>
            </w:r>
            <w:r w:rsidR="00226833" w:rsidRPr="00226833">
              <w:rPr>
                <w:b w:val="0"/>
                <w:bCs/>
                <w:sz w:val="18"/>
                <w:szCs w:val="18"/>
              </w:rPr>
              <w:t>Up: _</w:t>
            </w:r>
            <w:r w:rsidRPr="00226833">
              <w:rPr>
                <w:b w:val="0"/>
                <w:bCs/>
                <w:sz w:val="18"/>
                <w:szCs w:val="18"/>
              </w:rPr>
              <w:t>_______________________________________________________________________________</w:t>
            </w:r>
          </w:p>
          <w:p w14:paraId="1CFA86FB" w14:textId="77777777" w:rsidR="00082BDD" w:rsidRPr="00226833" w:rsidRDefault="00082BDD" w:rsidP="00071E7C">
            <w:pPr>
              <w:rPr>
                <w:b w:val="0"/>
                <w:bCs/>
                <w:sz w:val="18"/>
                <w:szCs w:val="18"/>
              </w:rPr>
            </w:pPr>
          </w:p>
          <w:p w14:paraId="521902C8" w14:textId="77777777" w:rsidR="00082BDD" w:rsidRPr="00226833" w:rsidRDefault="00082BDD" w:rsidP="00071E7C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DAF048D" w14:textId="77777777" w:rsidR="00EF6C25" w:rsidRDefault="00EF6C25" w:rsidP="00EF6C25">
      <w:pPr>
        <w:ind w:left="-720" w:right="-540"/>
      </w:pPr>
    </w:p>
    <w:sectPr w:rsidR="00EF6C25" w:rsidSect="00586258">
      <w:headerReference w:type="default" r:id="rId7"/>
      <w:footerReference w:type="default" r:id="rId8"/>
      <w:pgSz w:w="12240" w:h="15840"/>
      <w:pgMar w:top="1440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CE8B" w14:textId="77777777" w:rsidR="00586258" w:rsidRDefault="00586258" w:rsidP="00EF6C25">
      <w:r>
        <w:separator/>
      </w:r>
    </w:p>
  </w:endnote>
  <w:endnote w:type="continuationSeparator" w:id="0">
    <w:p w14:paraId="4DFB16CF" w14:textId="77777777" w:rsidR="00586258" w:rsidRDefault="00586258" w:rsidP="00EF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5DEF" w14:textId="77777777" w:rsidR="008773EC" w:rsidRPr="008773EC" w:rsidRDefault="008773EC" w:rsidP="008773EC">
    <w:pPr>
      <w:pStyle w:val="Footer"/>
      <w:rPr>
        <w:sz w:val="22"/>
        <w:szCs w:val="22"/>
      </w:rPr>
    </w:pPr>
    <w:r>
      <w:rPr>
        <w:sz w:val="22"/>
        <w:szCs w:val="22"/>
      </w:rPr>
      <w:tab/>
    </w:r>
    <w:r w:rsidRPr="008773EC">
      <w:rPr>
        <w:sz w:val="22"/>
        <w:szCs w:val="22"/>
      </w:rPr>
      <w:fldChar w:fldCharType="begin"/>
    </w:r>
    <w:r w:rsidRPr="008773EC">
      <w:rPr>
        <w:sz w:val="22"/>
        <w:szCs w:val="22"/>
      </w:rPr>
      <w:instrText xml:space="preserve"> PAGE   \* MERGEFORMAT </w:instrText>
    </w:r>
    <w:r w:rsidRPr="008773EC">
      <w:rPr>
        <w:sz w:val="22"/>
        <w:szCs w:val="22"/>
      </w:rPr>
      <w:fldChar w:fldCharType="separate"/>
    </w:r>
    <w:r w:rsidR="003F68EF">
      <w:rPr>
        <w:noProof/>
        <w:sz w:val="22"/>
        <w:szCs w:val="22"/>
      </w:rPr>
      <w:t>2</w:t>
    </w:r>
    <w:r w:rsidRPr="008773EC">
      <w:rPr>
        <w:sz w:val="22"/>
        <w:szCs w:val="22"/>
      </w:rPr>
      <w:fldChar w:fldCharType="end"/>
    </w:r>
    <w:r w:rsidRPr="008773EC">
      <w:rPr>
        <w:sz w:val="22"/>
        <w:szCs w:val="22"/>
      </w:rPr>
      <w:t xml:space="preserve"> of </w:t>
    </w:r>
    <w:r w:rsidRPr="008773EC">
      <w:rPr>
        <w:sz w:val="22"/>
        <w:szCs w:val="22"/>
      </w:rPr>
      <w:fldChar w:fldCharType="begin"/>
    </w:r>
    <w:r w:rsidRPr="008773EC">
      <w:rPr>
        <w:sz w:val="22"/>
        <w:szCs w:val="22"/>
      </w:rPr>
      <w:instrText xml:space="preserve"> NUMPAGES   \* MERGEFORMAT </w:instrText>
    </w:r>
    <w:r w:rsidRPr="008773EC">
      <w:rPr>
        <w:sz w:val="22"/>
        <w:szCs w:val="22"/>
      </w:rPr>
      <w:fldChar w:fldCharType="separate"/>
    </w:r>
    <w:r w:rsidR="003F68EF">
      <w:rPr>
        <w:noProof/>
        <w:sz w:val="22"/>
        <w:szCs w:val="22"/>
      </w:rPr>
      <w:t>2</w:t>
    </w:r>
    <w:r w:rsidRPr="008773EC">
      <w:rPr>
        <w:sz w:val="22"/>
        <w:szCs w:val="22"/>
      </w:rPr>
      <w:fldChar w:fldCharType="end"/>
    </w:r>
    <w:r>
      <w:rPr>
        <w:sz w:val="22"/>
        <w:szCs w:val="22"/>
      </w:rPr>
      <w:tab/>
    </w:r>
    <w:r w:rsidR="00A66165">
      <w:t>07312017</w:t>
    </w:r>
    <w:r>
      <w:t>pc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DDEC" w14:textId="77777777" w:rsidR="00586258" w:rsidRDefault="00586258" w:rsidP="00EF6C25">
      <w:r>
        <w:separator/>
      </w:r>
    </w:p>
  </w:footnote>
  <w:footnote w:type="continuationSeparator" w:id="0">
    <w:p w14:paraId="5A61B112" w14:textId="77777777" w:rsidR="00586258" w:rsidRDefault="00586258" w:rsidP="00EF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21F" w14:textId="197F9BEF" w:rsidR="00EF6C25" w:rsidRPr="00383D54" w:rsidRDefault="00383D54" w:rsidP="00EF6C25">
    <w:pPr>
      <w:rPr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744768" behindDoc="0" locked="0" layoutInCell="1" allowOverlap="1" wp14:anchorId="119790CC" wp14:editId="77A102B6">
          <wp:simplePos x="0" y="0"/>
          <wp:positionH relativeFrom="column">
            <wp:posOffset>-133350</wp:posOffset>
          </wp:positionH>
          <wp:positionV relativeFrom="paragraph">
            <wp:posOffset>-352425</wp:posOffset>
          </wp:positionV>
          <wp:extent cx="1619250" cy="742950"/>
          <wp:effectExtent l="0" t="0" r="0" b="0"/>
          <wp:wrapSquare wrapText="bothSides"/>
          <wp:docPr id="1" name="Picture 1" descr="CareWell Services proc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Well Services proc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C25">
      <w:tab/>
    </w:r>
    <w:r w:rsidR="00EF6C25">
      <w:tab/>
    </w:r>
    <w:r w:rsidR="00EF6C25">
      <w:tab/>
    </w:r>
    <w:r w:rsidRPr="00383D54">
      <w:rPr>
        <w:sz w:val="28"/>
        <w:szCs w:val="28"/>
      </w:rPr>
      <w:t xml:space="preserve">        </w:t>
    </w:r>
    <w:r>
      <w:rPr>
        <w:sz w:val="28"/>
        <w:szCs w:val="28"/>
      </w:rPr>
      <w:t xml:space="preserve"> CareWell Services/Region 3B AAA</w:t>
    </w:r>
  </w:p>
  <w:p w14:paraId="6D1360A9" w14:textId="77777777" w:rsidR="00EF6C25" w:rsidRPr="009B3B51" w:rsidRDefault="00EF6C25" w:rsidP="00EF6C25">
    <w:pPr>
      <w:rPr>
        <w:sz w:val="24"/>
        <w:szCs w:val="24"/>
      </w:rPr>
    </w:pPr>
    <w:r>
      <w:rPr>
        <w:sz w:val="32"/>
        <w:szCs w:val="32"/>
      </w:rPr>
      <w:t xml:space="preserve">       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</w:t>
    </w:r>
    <w:r w:rsidRPr="009B3B51">
      <w:rPr>
        <w:sz w:val="24"/>
        <w:szCs w:val="24"/>
      </w:rPr>
      <w:t xml:space="preserve">NEW PROVIDER </w:t>
    </w:r>
    <w:r>
      <w:rPr>
        <w:sz w:val="24"/>
        <w:szCs w:val="24"/>
      </w:rPr>
      <w:t>– Interview Questions</w:t>
    </w:r>
  </w:p>
  <w:p w14:paraId="1B7027E9" w14:textId="77777777" w:rsidR="00EF6C25" w:rsidRDefault="00EF6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A5E"/>
    <w:multiLevelType w:val="hybridMultilevel"/>
    <w:tmpl w:val="A64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512"/>
    <w:multiLevelType w:val="hybridMultilevel"/>
    <w:tmpl w:val="A5B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559323">
    <w:abstractNumId w:val="0"/>
  </w:num>
  <w:num w:numId="2" w16cid:durableId="125397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C25"/>
    <w:rsid w:val="00022970"/>
    <w:rsid w:val="00056F78"/>
    <w:rsid w:val="00082BDD"/>
    <w:rsid w:val="000F3C86"/>
    <w:rsid w:val="001A5335"/>
    <w:rsid w:val="00226833"/>
    <w:rsid w:val="00250985"/>
    <w:rsid w:val="002924FF"/>
    <w:rsid w:val="00375318"/>
    <w:rsid w:val="00383D54"/>
    <w:rsid w:val="003D5B96"/>
    <w:rsid w:val="003F68EF"/>
    <w:rsid w:val="00424409"/>
    <w:rsid w:val="00435FA8"/>
    <w:rsid w:val="004D0889"/>
    <w:rsid w:val="00545801"/>
    <w:rsid w:val="00586258"/>
    <w:rsid w:val="006018DB"/>
    <w:rsid w:val="00751C99"/>
    <w:rsid w:val="008221DD"/>
    <w:rsid w:val="00870D45"/>
    <w:rsid w:val="008773EC"/>
    <w:rsid w:val="008B6C4D"/>
    <w:rsid w:val="009412D7"/>
    <w:rsid w:val="00A66165"/>
    <w:rsid w:val="00A7172B"/>
    <w:rsid w:val="00AE3266"/>
    <w:rsid w:val="00B529A2"/>
    <w:rsid w:val="00CE309A"/>
    <w:rsid w:val="00CE55C1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ADAC8"/>
  <w15:docId w15:val="{55707FF8-FC10-4435-A18E-0383106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25"/>
    <w:pPr>
      <w:spacing w:after="0" w:line="240" w:lineRule="auto"/>
    </w:pPr>
    <w:rPr>
      <w:rFonts w:ascii="Arial" w:eastAsia="Calibri" w:hAnsi="Arial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25"/>
    <w:rPr>
      <w:rFonts w:ascii="Arial" w:eastAsia="Calibri" w:hAnsi="Arial" w:cs="Times New Roman"/>
      <w:b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6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25"/>
    <w:rPr>
      <w:rFonts w:ascii="Arial" w:eastAsia="Calibri" w:hAnsi="Arial" w:cs="Times New Roman"/>
      <w:b/>
      <w:sz w:val="16"/>
      <w:szCs w:val="16"/>
    </w:rPr>
  </w:style>
  <w:style w:type="table" w:styleId="TableGrid">
    <w:name w:val="Table Grid"/>
    <w:basedOn w:val="TableNormal"/>
    <w:uiPriority w:val="59"/>
    <w:rsid w:val="00EF6C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2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25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3B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Penny</dc:creator>
  <cp:lastModifiedBy>Kate Felinski</cp:lastModifiedBy>
  <cp:revision>2</cp:revision>
  <cp:lastPrinted>2017-07-31T14:57:00Z</cp:lastPrinted>
  <dcterms:created xsi:type="dcterms:W3CDTF">2024-02-21T19:51:00Z</dcterms:created>
  <dcterms:modified xsi:type="dcterms:W3CDTF">2024-02-21T19:51:00Z</dcterms:modified>
</cp:coreProperties>
</file>